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B" w:rsidRDefault="008A076C">
      <w:pPr>
        <w:tabs>
          <w:tab w:val="left" w:pos="6300"/>
        </w:tabs>
        <w:spacing w:before="71" w:after="0" w:line="240" w:lineRule="auto"/>
        <w:ind w:left="103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ed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F/</w:t>
      </w:r>
      <w:r>
        <w:rPr>
          <w:rFonts w:ascii="Tahoma" w:eastAsia="Tahoma" w:hAnsi="Tahoma" w:cs="Tahoma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's</w:t>
      </w:r>
      <w:r>
        <w:rPr>
          <w:rFonts w:ascii="Tahoma" w:eastAsia="Tahoma" w:hAnsi="Tahoma" w:cs="Tahoma"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Mun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pal</w:t>
      </w:r>
      <w:r>
        <w:rPr>
          <w:rFonts w:ascii="Tahoma" w:eastAsia="Tahoma" w:hAnsi="Tahoma" w:cs="Tahoma"/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io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Fu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6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ed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F/</w:t>
      </w:r>
      <w:r>
        <w:rPr>
          <w:rFonts w:ascii="Tahoma" w:eastAsia="Tahoma" w:hAnsi="Tahoma" w:cs="Tahoma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's</w:t>
      </w:r>
      <w:r>
        <w:rPr>
          <w:rFonts w:ascii="Tahoma" w:eastAsia="Tahoma" w:hAnsi="Tahoma" w:cs="Tahoma"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Mun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pal</w:t>
      </w:r>
      <w:r>
        <w:rPr>
          <w:rFonts w:ascii="Tahoma" w:eastAsia="Tahoma" w:hAnsi="Tahoma" w:cs="Tahoma"/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io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w w:val="101"/>
          <w:sz w:val="21"/>
          <w:szCs w:val="21"/>
        </w:rPr>
        <w:t>Fu</w:t>
      </w:r>
      <w:r>
        <w:rPr>
          <w:rFonts w:ascii="Tahoma" w:eastAsia="Tahoma" w:hAnsi="Tahoma" w:cs="Tahoma"/>
          <w:spacing w:val="1"/>
          <w:w w:val="101"/>
          <w:sz w:val="21"/>
          <w:szCs w:val="21"/>
        </w:rPr>
        <w:t>n</w:t>
      </w:r>
      <w:r>
        <w:rPr>
          <w:rFonts w:ascii="Tahoma" w:eastAsia="Tahoma" w:hAnsi="Tahoma" w:cs="Tahoma"/>
          <w:w w:val="101"/>
          <w:sz w:val="21"/>
          <w:szCs w:val="21"/>
        </w:rPr>
        <w:t>d</w:t>
      </w:r>
    </w:p>
    <w:p w:rsidR="0021624B" w:rsidRDefault="008A076C">
      <w:pPr>
        <w:tabs>
          <w:tab w:val="left" w:pos="6580"/>
        </w:tabs>
        <w:spacing w:before="13" w:after="0" w:line="240" w:lineRule="auto"/>
        <w:ind w:left="1367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ro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sed</w:t>
      </w:r>
      <w:r>
        <w:rPr>
          <w:rFonts w:ascii="Tahoma" w:eastAsia="Tahoma" w:hAnsi="Tahoma" w:cs="Tahoma"/>
          <w:spacing w:val="11"/>
          <w:sz w:val="21"/>
          <w:szCs w:val="21"/>
        </w:rPr>
        <w:t xml:space="preserve"> </w:t>
      </w:r>
      <w:r w:rsidR="00413EC3">
        <w:rPr>
          <w:rFonts w:ascii="Tahoma" w:eastAsia="Tahoma" w:hAnsi="Tahoma" w:cs="Tahoma"/>
          <w:sz w:val="21"/>
          <w:szCs w:val="21"/>
        </w:rPr>
        <w:t>20</w:t>
      </w:r>
      <w:r w:rsidR="00087FC4">
        <w:rPr>
          <w:rFonts w:ascii="Tahoma" w:eastAsia="Tahoma" w:hAnsi="Tahoma" w:cs="Tahoma"/>
          <w:sz w:val="21"/>
          <w:szCs w:val="21"/>
        </w:rPr>
        <w:t>2</w:t>
      </w:r>
      <w:r w:rsidR="00134237">
        <w:rPr>
          <w:rFonts w:ascii="Tahoma" w:eastAsia="Tahoma" w:hAnsi="Tahoma" w:cs="Tahoma"/>
          <w:sz w:val="21"/>
          <w:szCs w:val="21"/>
        </w:rPr>
        <w:t xml:space="preserve">1/2022 </w:t>
      </w:r>
      <w:r>
        <w:rPr>
          <w:rFonts w:ascii="Tahoma" w:eastAsia="Tahoma" w:hAnsi="Tahoma" w:cs="Tahoma"/>
          <w:spacing w:val="-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ud</w:t>
      </w:r>
      <w:r>
        <w:rPr>
          <w:rFonts w:ascii="Tahoma" w:eastAsia="Tahoma" w:hAnsi="Tahoma" w:cs="Tahoma"/>
          <w:spacing w:val="-1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et</w:t>
      </w:r>
      <w:r>
        <w:rPr>
          <w:rFonts w:ascii="Tahoma" w:eastAsia="Tahoma" w:hAnsi="Tahoma" w:cs="Tahoma"/>
          <w:spacing w:val="-5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ab/>
      </w:r>
      <w:r w:rsidR="00413EC3">
        <w:rPr>
          <w:rFonts w:ascii="Tahoma" w:eastAsia="Tahoma" w:hAnsi="Tahoma" w:cs="Tahoma"/>
          <w:sz w:val="21"/>
          <w:szCs w:val="21"/>
        </w:rPr>
        <w:t>20</w:t>
      </w:r>
      <w:r w:rsidR="00087FC4">
        <w:rPr>
          <w:rFonts w:ascii="Tahoma" w:eastAsia="Tahoma" w:hAnsi="Tahoma" w:cs="Tahoma"/>
          <w:sz w:val="21"/>
          <w:szCs w:val="21"/>
        </w:rPr>
        <w:t>2</w:t>
      </w:r>
      <w:r w:rsidR="00134237">
        <w:rPr>
          <w:rFonts w:ascii="Tahoma" w:eastAsia="Tahoma" w:hAnsi="Tahoma" w:cs="Tahoma"/>
          <w:sz w:val="21"/>
          <w:szCs w:val="21"/>
        </w:rPr>
        <w:t>1</w:t>
      </w:r>
      <w:r w:rsidR="00413EC3">
        <w:rPr>
          <w:rFonts w:ascii="Tahoma" w:eastAsia="Tahoma" w:hAnsi="Tahoma" w:cs="Tahoma"/>
          <w:sz w:val="21"/>
          <w:szCs w:val="21"/>
        </w:rPr>
        <w:t>/202</w:t>
      </w:r>
      <w:r w:rsidR="00134237">
        <w:rPr>
          <w:rFonts w:ascii="Tahoma" w:eastAsia="Tahoma" w:hAnsi="Tahoma" w:cs="Tahoma"/>
          <w:sz w:val="21"/>
          <w:szCs w:val="21"/>
        </w:rPr>
        <w:t>2</w:t>
      </w:r>
      <w:r w:rsidR="000E58C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ctu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w w:val="101"/>
          <w:sz w:val="21"/>
          <w:szCs w:val="21"/>
        </w:rPr>
        <w:t>Expen</w:t>
      </w:r>
      <w:r>
        <w:rPr>
          <w:rFonts w:ascii="Tahoma" w:eastAsia="Tahoma" w:hAnsi="Tahoma" w:cs="Tahoma"/>
          <w:spacing w:val="1"/>
          <w:w w:val="101"/>
          <w:sz w:val="21"/>
          <w:szCs w:val="21"/>
        </w:rPr>
        <w:t>s</w:t>
      </w:r>
      <w:r>
        <w:rPr>
          <w:rFonts w:ascii="Tahoma" w:eastAsia="Tahoma" w:hAnsi="Tahoma" w:cs="Tahoma"/>
          <w:w w:val="101"/>
          <w:sz w:val="21"/>
          <w:szCs w:val="21"/>
        </w:rPr>
        <w:t>es</w:t>
      </w:r>
    </w:p>
    <w:p w:rsidR="0021624B" w:rsidRDefault="0021624B">
      <w:pPr>
        <w:spacing w:before="18" w:after="0" w:line="22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364"/>
        <w:gridCol w:w="2163"/>
        <w:gridCol w:w="1532"/>
        <w:gridCol w:w="1064"/>
      </w:tblGrid>
      <w:tr w:rsidR="0021624B" w:rsidTr="00B3285B">
        <w:trPr>
          <w:trHeight w:hRule="exact" w:val="5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71" w:after="0" w:line="240" w:lineRule="auto"/>
              <w:ind w:left="6" w:right="11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bookmarkStart w:id="0" w:name="_GoBack" w:colFirst="4" w:colLast="4"/>
            <w:r>
              <w:rPr>
                <w:rFonts w:ascii="Tahoma" w:eastAsia="Tahoma" w:hAnsi="Tahoma" w:cs="Tahoma"/>
                <w:spacing w:val="-1"/>
                <w:w w:val="101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em</w:t>
            </w:r>
          </w:p>
          <w:p w:rsidR="0021624B" w:rsidRDefault="008A076C">
            <w:pPr>
              <w:spacing w:before="31" w:after="0" w:line="240" w:lineRule="auto"/>
              <w:ind w:left="154" w:right="2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71" w:after="0" w:line="240" w:lineRule="auto"/>
              <w:ind w:left="608" w:right="91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Ex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ses</w:t>
            </w:r>
          </w:p>
          <w:p w:rsidR="0021624B" w:rsidRDefault="008A076C">
            <w:pPr>
              <w:spacing w:before="33" w:after="0" w:line="240" w:lineRule="auto"/>
              <w:ind w:left="443" w:right="7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Acc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ng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21624B" w:rsidP="00413EC3">
            <w:pPr>
              <w:spacing w:before="10" w:after="0" w:line="110" w:lineRule="exact"/>
              <w:rPr>
                <w:sz w:val="16"/>
                <w:szCs w:val="16"/>
              </w:rPr>
            </w:pPr>
          </w:p>
          <w:p w:rsidR="0021624B" w:rsidRPr="00413EC3" w:rsidRDefault="0021624B" w:rsidP="00413EC3">
            <w:pPr>
              <w:spacing w:after="0" w:line="200" w:lineRule="exact"/>
              <w:rPr>
                <w:sz w:val="16"/>
                <w:szCs w:val="16"/>
              </w:rPr>
            </w:pPr>
          </w:p>
          <w:p w:rsidR="0021624B" w:rsidRPr="00413EC3" w:rsidRDefault="00087FC4" w:rsidP="00413EC3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5,200.00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21624B" w:rsidP="00EB531C">
            <w:pPr>
              <w:spacing w:before="10" w:after="0" w:line="110" w:lineRule="exact"/>
              <w:jc w:val="center"/>
              <w:rPr>
                <w:sz w:val="16"/>
                <w:szCs w:val="16"/>
              </w:rPr>
            </w:pPr>
          </w:p>
          <w:p w:rsidR="0021624B" w:rsidRPr="00EB531C" w:rsidRDefault="0021624B" w:rsidP="00EB531C">
            <w:pPr>
              <w:spacing w:after="0" w:line="200" w:lineRule="exact"/>
              <w:jc w:val="center"/>
              <w:rPr>
                <w:sz w:val="16"/>
                <w:szCs w:val="16"/>
              </w:rPr>
            </w:pPr>
          </w:p>
          <w:p w:rsidR="0021624B" w:rsidRPr="00EB531C" w:rsidRDefault="005D6051" w:rsidP="00EB531C">
            <w:pPr>
              <w:spacing w:after="0" w:line="240" w:lineRule="auto"/>
              <w:ind w:left="235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4,375.00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413EC3" w:rsidP="00413EC3">
            <w:pPr>
              <w:spacing w:after="0" w:line="240" w:lineRule="auto"/>
              <w:ind w:left="18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589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Act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ary 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B3285B" w:rsidP="00413EC3">
            <w:pPr>
              <w:spacing w:after="0" w:line="240" w:lineRule="auto"/>
              <w:ind w:left="50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27</w:t>
            </w:r>
            <w:r w:rsidR="00087FC4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,</w:t>
            </w: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500.00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134237" w:rsidP="00EB531C">
            <w:pPr>
              <w:spacing w:after="0" w:line="240" w:lineRule="auto"/>
              <w:ind w:left="19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28,991.00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198" w:lineRule="exact"/>
              <w:ind w:left="18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345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strator's 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413EC3" w:rsidP="00134237">
            <w:pPr>
              <w:spacing w:after="0" w:line="198" w:lineRule="exact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1</w:t>
            </w:r>
            <w:r w:rsidR="0013423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3</w:t>
            </w:r>
            <w:r w:rsidR="00087FC4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,</w:t>
            </w: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000.00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134237" w:rsidP="00087FC4">
            <w:pPr>
              <w:spacing w:after="0" w:line="198" w:lineRule="exact"/>
              <w:ind w:left="235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15,150</w:t>
            </w:r>
            <w:r w:rsidR="00413EC3" w:rsidRPr="00EB531C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240" w:lineRule="auto"/>
              <w:ind w:left="18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669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Aud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087FC4" w:rsidP="00134237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9,</w:t>
            </w:r>
            <w:r w:rsidR="00134237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8</w:t>
            </w:r>
            <w:r w:rsidR="00B3285B"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5D6051" w:rsidP="00134237">
            <w:pPr>
              <w:spacing w:after="0" w:line="240" w:lineRule="auto"/>
              <w:ind w:left="235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9,500.00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198" w:lineRule="exact"/>
              <w:ind w:left="18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539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Cust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z w:val="15"/>
                <w:szCs w:val="15"/>
              </w:rPr>
              <w:t>dial 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413EC3" w:rsidP="00413EC3">
            <w:pPr>
              <w:spacing w:after="0" w:line="198" w:lineRule="exact"/>
              <w:ind w:left="50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12</w:t>
            </w:r>
            <w:r w:rsidR="00087FC4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,</w:t>
            </w: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500.00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134237" w:rsidP="001705CB">
            <w:pPr>
              <w:spacing w:after="0" w:line="198" w:lineRule="exact"/>
              <w:ind w:left="235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16,094.</w:t>
            </w:r>
            <w:r w:rsidR="001705CB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240" w:lineRule="auto"/>
              <w:ind w:left="18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304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'</w:t>
            </w:r>
            <w:r>
              <w:rPr>
                <w:rFonts w:ascii="Tahoma" w:eastAsia="Tahoma" w:hAnsi="Tahoma" w:cs="Tahoma"/>
                <w:sz w:val="15"/>
                <w:szCs w:val="15"/>
              </w:rPr>
              <w:t>s 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ili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ty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ns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8A076C" w:rsidP="00413EC3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3,500</w:t>
            </w:r>
            <w:r w:rsidRPr="00413EC3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.</w:t>
            </w: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0</w:t>
            </w:r>
            <w:r w:rsidRPr="00413EC3">
              <w:rPr>
                <w:rFonts w:ascii="Calibri" w:eastAsia="Calibri" w:hAnsi="Calibri" w:cs="Calibri"/>
                <w:w w:val="104"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087FC4" w:rsidP="00134237">
            <w:pPr>
              <w:spacing w:after="0" w:line="240" w:lineRule="auto"/>
              <w:ind w:left="235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3,</w:t>
            </w:r>
            <w:r w:rsidR="00134237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793</w:t>
            </w: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198" w:lineRule="exact"/>
              <w:ind w:left="18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239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s and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bscr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pt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ons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134237" w:rsidP="00413EC3">
            <w:pPr>
              <w:spacing w:after="0" w:line="198" w:lineRule="exact"/>
              <w:ind w:left="60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7</w:t>
            </w:r>
            <w:r w:rsidR="008A076C"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00</w:t>
            </w:r>
            <w:r w:rsidR="008A076C" w:rsidRPr="00413EC3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.</w:t>
            </w:r>
            <w:r w:rsidR="008A076C"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0</w:t>
            </w:r>
            <w:r w:rsidR="008A076C" w:rsidRPr="00413EC3">
              <w:rPr>
                <w:rFonts w:ascii="Calibri" w:eastAsia="Calibri" w:hAnsi="Calibri" w:cs="Calibri"/>
                <w:position w:val="1"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134237" w:rsidP="00EB531C">
            <w:pPr>
              <w:spacing w:after="0" w:line="198" w:lineRule="exact"/>
              <w:ind w:left="298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240" w:lineRule="auto"/>
              <w:ind w:left="18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666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egal 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413EC3" w:rsidP="00413EC3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8</w:t>
            </w:r>
            <w:r w:rsidR="00087FC4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,</w:t>
            </w: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000.00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1705CB" w:rsidRDefault="00134237" w:rsidP="001705CB">
            <w:pPr>
              <w:spacing w:after="0" w:line="240" w:lineRule="auto"/>
              <w:ind w:left="235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13,524</w:t>
            </w:r>
            <w:r w:rsidR="00A26C62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240" w:lineRule="auto"/>
              <w:ind w:left="18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354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 xml:space="preserve"> P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an 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134237" w:rsidP="00413EC3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6</w:t>
            </w:r>
            <w:r w:rsidR="008A076C"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,000</w:t>
            </w:r>
            <w:r w:rsidR="008A076C" w:rsidRPr="00413EC3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.</w:t>
            </w:r>
            <w:r w:rsidR="008A076C"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0</w:t>
            </w:r>
            <w:r w:rsidR="008A076C" w:rsidRPr="00413EC3">
              <w:rPr>
                <w:rFonts w:ascii="Calibri" w:eastAsia="Calibri" w:hAnsi="Calibri" w:cs="Calibri"/>
                <w:w w:val="104"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1705CB" w:rsidRDefault="00134237" w:rsidP="00EB531C">
            <w:pPr>
              <w:spacing w:after="0" w:line="240" w:lineRule="auto"/>
              <w:ind w:left="38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198" w:lineRule="exact"/>
              <w:ind w:left="14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49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z w:val="15"/>
                <w:szCs w:val="15"/>
              </w:rPr>
              <w:t>ff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ce 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z w:val="15"/>
                <w:szCs w:val="15"/>
              </w:rPr>
              <w:t>pen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8A076C" w:rsidP="00413EC3">
            <w:pPr>
              <w:spacing w:after="0" w:line="198" w:lineRule="exact"/>
              <w:ind w:left="609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150</w:t>
            </w:r>
            <w:r w:rsidRPr="00413EC3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.</w:t>
            </w: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0</w:t>
            </w:r>
            <w:r w:rsidRPr="00413EC3">
              <w:rPr>
                <w:rFonts w:ascii="Calibri" w:eastAsia="Calibri" w:hAnsi="Calibri" w:cs="Calibri"/>
                <w:position w:val="1"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09052A" w:rsidP="00EB531C">
            <w:pPr>
              <w:spacing w:after="0" w:line="198" w:lineRule="exact"/>
              <w:ind w:left="298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531C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240" w:lineRule="auto"/>
              <w:ind w:left="14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172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ding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cret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y 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8A076C" w:rsidP="00413EC3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4,800</w:t>
            </w:r>
            <w:r w:rsidRPr="00413EC3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.</w:t>
            </w: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0</w:t>
            </w:r>
            <w:r w:rsidRPr="00413EC3">
              <w:rPr>
                <w:rFonts w:ascii="Calibri" w:eastAsia="Calibri" w:hAnsi="Calibri" w:cs="Calibri"/>
                <w:w w:val="104"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134237" w:rsidP="00EB531C">
            <w:pPr>
              <w:spacing w:after="0" w:line="240" w:lineRule="auto"/>
              <w:ind w:left="235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4,800.00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198" w:lineRule="exact"/>
              <w:ind w:left="14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12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270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s and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413EC3" w:rsidP="00413EC3">
            <w:pPr>
              <w:spacing w:after="0" w:line="198" w:lineRule="exact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5000.00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134237" w:rsidP="00EB531C">
            <w:pPr>
              <w:spacing w:after="0" w:line="198" w:lineRule="exact"/>
              <w:ind w:left="298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618.00</w:t>
            </w:r>
          </w:p>
        </w:tc>
      </w:tr>
      <w:bookmarkEnd w:id="0"/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794" w:right="1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otal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134237" w:rsidP="00413EC3">
            <w:pPr>
              <w:spacing w:after="0" w:line="198" w:lineRule="exact"/>
              <w:ind w:left="50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7"/>
                <w:szCs w:val="17"/>
              </w:rPr>
              <w:t>96,150.00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</w:tr>
      <w:tr w:rsidR="0021624B" w:rsidTr="00B3285B">
        <w:trPr>
          <w:trHeight w:hRule="exact" w:val="29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240" w:lineRule="auto"/>
              <w:ind w:left="98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l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1705CB" w:rsidRDefault="00134237">
            <w:pPr>
              <w:spacing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96,845.00</w:t>
            </w:r>
          </w:p>
        </w:tc>
      </w:tr>
    </w:tbl>
    <w:p w:rsidR="0021624B" w:rsidRDefault="0021624B">
      <w:pPr>
        <w:spacing w:before="6" w:after="0" w:line="170" w:lineRule="exact"/>
        <w:rPr>
          <w:sz w:val="17"/>
          <w:szCs w:val="17"/>
        </w:rPr>
      </w:pPr>
    </w:p>
    <w:p w:rsidR="0021624B" w:rsidRDefault="0021624B">
      <w:pPr>
        <w:spacing w:after="0" w:line="200" w:lineRule="exact"/>
        <w:rPr>
          <w:sz w:val="20"/>
          <w:szCs w:val="20"/>
        </w:rPr>
      </w:pPr>
    </w:p>
    <w:p w:rsidR="0021624B" w:rsidRDefault="0021624B">
      <w:pPr>
        <w:spacing w:after="0" w:line="200" w:lineRule="exact"/>
        <w:rPr>
          <w:sz w:val="20"/>
          <w:szCs w:val="20"/>
        </w:rPr>
      </w:pPr>
    </w:p>
    <w:p w:rsidR="0021624B" w:rsidRDefault="0021624B">
      <w:pPr>
        <w:spacing w:after="0" w:line="200" w:lineRule="exact"/>
        <w:rPr>
          <w:sz w:val="20"/>
          <w:szCs w:val="20"/>
        </w:rPr>
      </w:pPr>
    </w:p>
    <w:p w:rsidR="0021624B" w:rsidRDefault="002162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2364"/>
        <w:gridCol w:w="1532"/>
        <w:gridCol w:w="1153"/>
      </w:tblGrid>
      <w:tr w:rsidR="0021624B" w:rsidTr="00E65169">
        <w:trPr>
          <w:trHeight w:hRule="exact" w:val="294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73" w:after="0" w:line="240" w:lineRule="auto"/>
              <w:ind w:left="98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</w:tr>
      <w:tr w:rsidR="0021624B" w:rsidTr="00E65169">
        <w:trPr>
          <w:trHeight w:hRule="exact" w:val="29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40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otal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134237" w:rsidP="00413EC3">
            <w:pPr>
              <w:spacing w:after="0" w:line="240" w:lineRule="auto"/>
              <w:ind w:left="7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96,150.00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134237">
            <w:pPr>
              <w:spacing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96,845.00</w:t>
            </w:r>
          </w:p>
        </w:tc>
      </w:tr>
    </w:tbl>
    <w:p w:rsidR="008A076C" w:rsidRDefault="008A076C"/>
    <w:sectPr w:rsidR="008A076C">
      <w:type w:val="continuous"/>
      <w:pgSz w:w="12240" w:h="15840"/>
      <w:pgMar w:top="1020" w:right="11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624B"/>
    <w:rsid w:val="00087FC4"/>
    <w:rsid w:val="0009052A"/>
    <w:rsid w:val="000E58C4"/>
    <w:rsid w:val="00134237"/>
    <w:rsid w:val="001705CB"/>
    <w:rsid w:val="0021624B"/>
    <w:rsid w:val="00413EC3"/>
    <w:rsid w:val="005D6051"/>
    <w:rsid w:val="007316C3"/>
    <w:rsid w:val="0073777E"/>
    <w:rsid w:val="008A076C"/>
    <w:rsid w:val="00A04CBF"/>
    <w:rsid w:val="00A26C62"/>
    <w:rsid w:val="00B3285B"/>
    <w:rsid w:val="00CC54A9"/>
    <w:rsid w:val="00E65169"/>
    <w:rsid w:val="00EB531C"/>
    <w:rsid w:val="00E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cp:lastPrinted>2019-11-21T18:55:00Z</cp:lastPrinted>
  <dcterms:created xsi:type="dcterms:W3CDTF">2022-11-15T14:29:00Z</dcterms:created>
  <dcterms:modified xsi:type="dcterms:W3CDTF">2022-11-22T16:39:00Z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2019-02-05T00:00:00Z</vt:filetime>
  </property>
</Properties>
</file>